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394239" w:rsidR="00640109" w:rsidRDefault="001A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9F57C4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33D1C">
        <w:rPr>
          <w:rFonts w:ascii="Times New Roman" w:eastAsia="Times New Roman" w:hAnsi="Times New Roman" w:cs="Times New Roman"/>
          <w:b/>
          <w:color w:val="000000"/>
        </w:rPr>
        <w:t>Guilford Fair Open Cattle Show</w:t>
      </w:r>
    </w:p>
    <w:p w14:paraId="00000002" w14:textId="7050FED1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Entry Form</w:t>
      </w:r>
    </w:p>
    <w:p w14:paraId="00000003" w14:textId="77777777" w:rsidR="00640109" w:rsidRPr="00593B5B" w:rsidRDefault="0064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3F486FA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 September </w:t>
      </w:r>
      <w:r w:rsidR="009F57C4">
        <w:rPr>
          <w:rFonts w:ascii="Times New Roman" w:eastAsia="Times New Roman" w:hAnsi="Times New Roman" w:cs="Times New Roman"/>
          <w:b/>
        </w:rPr>
        <w:t>4, 2023</w:t>
      </w:r>
    </w:p>
    <w:p w14:paraId="00000005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Starting at 10 am</w:t>
      </w:r>
    </w:p>
    <w:p w14:paraId="00000006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D2D0E7C" w:rsidR="00640109" w:rsidRPr="000B22B2" w:rsidRDefault="00233D1C" w:rsidP="000B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Open to All Farms and Breeds of Cattle!</w:t>
      </w:r>
    </w:p>
    <w:p w14:paraId="00000008" w14:textId="77777777" w:rsidR="00640109" w:rsidRDefault="00233D1C" w:rsidP="000B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Fitting &amp; Showmanship, Breed Classes, Herd Classes,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Costume Class, Steer/Oxen Classes</w:t>
      </w:r>
    </w:p>
    <w:p w14:paraId="00000009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39988" w14:textId="77777777" w:rsidR="009F57C4" w:rsidRDefault="00233D1C" w:rsidP="009F5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777777"/>
          <w:sz w:val="24"/>
          <w:szCs w:val="24"/>
        </w:rPr>
      </w:pPr>
      <w:r>
        <w:rPr>
          <w:color w:val="000000"/>
          <w:sz w:val="24"/>
          <w:szCs w:val="24"/>
        </w:rPr>
        <w:t>You may pre-</w:t>
      </w:r>
      <w:r w:rsidR="001A2EC6">
        <w:rPr>
          <w:color w:val="000000"/>
          <w:sz w:val="24"/>
          <w:szCs w:val="24"/>
        </w:rPr>
        <w:t xml:space="preserve">register </w:t>
      </w:r>
      <w:r>
        <w:rPr>
          <w:color w:val="000000"/>
          <w:sz w:val="24"/>
          <w:szCs w:val="24"/>
        </w:rPr>
        <w:t xml:space="preserve">or show up the day of the show. The pre-entry form is to ensure there is enough space &amp; prizes for all exhibitors. Please fill out one form for each exhibitor and mail to </w:t>
      </w:r>
      <w:r w:rsidR="001A2EC6">
        <w:rPr>
          <w:color w:val="000000"/>
          <w:sz w:val="24"/>
          <w:szCs w:val="24"/>
        </w:rPr>
        <w:t xml:space="preserve">Megan King, 488 East-West Rd, Dummerston , VT 05346 </w:t>
      </w:r>
      <w:r>
        <w:rPr>
          <w:color w:val="000000"/>
          <w:sz w:val="24"/>
          <w:szCs w:val="24"/>
        </w:rPr>
        <w:t xml:space="preserve">or send via email to </w:t>
      </w:r>
      <w:hyperlink r:id="rId4" w:history="1">
        <w:r w:rsidR="001A2EC6" w:rsidRPr="001A7A90">
          <w:rPr>
            <w:rStyle w:val="Hyperlink"/>
            <w:sz w:val="24"/>
            <w:szCs w:val="24"/>
          </w:rPr>
          <w:t>littletysmomma@gmail.com</w:t>
        </w:r>
      </w:hyperlink>
      <w:r w:rsidR="009F57C4">
        <w:rPr>
          <w:rFonts w:ascii="Arial" w:eastAsia="Arial" w:hAnsi="Arial" w:cs="Arial"/>
          <w:color w:val="777777"/>
          <w:sz w:val="24"/>
          <w:szCs w:val="24"/>
        </w:rPr>
        <w:t xml:space="preserve"> </w:t>
      </w:r>
    </w:p>
    <w:p w14:paraId="3F8B4B88" w14:textId="77777777" w:rsidR="00EE0F82" w:rsidRDefault="00233D1C" w:rsidP="009F5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163D93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EE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D93">
        <w:rPr>
          <w:rFonts w:ascii="Times New Roman" w:eastAsia="Times New Roman" w:hAnsi="Times New Roman" w:cs="Times New Roman"/>
          <w:color w:val="000000"/>
          <w:sz w:val="24"/>
          <w:szCs w:val="24"/>
        </w:rPr>
        <w:t>25, 2023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late entries will be subject to a $3 per animal charge.</w:t>
      </w:r>
    </w:p>
    <w:p w14:paraId="0000000B" w14:textId="44A92ABC" w:rsidR="00640109" w:rsidRPr="009F57C4" w:rsidRDefault="00EE0F82" w:rsidP="009F5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2EC6">
        <w:rPr>
          <w:rFonts w:ascii="Times New Roman" w:eastAsia="Times New Roman" w:hAnsi="Times New Roman" w:cs="Times New Roman"/>
          <w:color w:val="000000"/>
          <w:sz w:val="24"/>
          <w:szCs w:val="24"/>
        </w:rPr>
        <w:t>f you have questions, call Megan at 802-490-8671.</w:t>
      </w:r>
    </w:p>
    <w:p w14:paraId="0000000C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0D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Exhibitor Name: __________________________________________ Age: ______</w:t>
      </w:r>
    </w:p>
    <w:p w14:paraId="0000000E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ExhibitorAddress: ___________________________________________________</w:t>
      </w:r>
    </w:p>
    <w:p w14:paraId="00000010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#: _______________________________</w:t>
      </w:r>
    </w:p>
    <w:p w14:paraId="00000012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Fitting &amp; Showmanship: </w:t>
      </w:r>
    </w:p>
    <w:p w14:paraId="00000013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Novice(8-10yrs.) ____ Junior(11-13yrs.) ____ Senior(14-18yrs.) </w:t>
      </w:r>
    </w:p>
    <w:p w14:paraId="00000015" w14:textId="77777777" w:rsidR="00640109" w:rsidRDefault="00640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Peewee (10yrs and Under)</w:t>
      </w:r>
    </w:p>
    <w:p w14:paraId="00000017" w14:textId="77777777" w:rsidR="00640109" w:rsidRDefault="00640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0991C654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Rookie (anyone 18yrs. or younger that has never shown before)</w:t>
      </w:r>
    </w:p>
    <w:p w14:paraId="6F7A30E1" w14:textId="77777777" w:rsidR="00593B5B" w:rsidRDefault="00593B5B" w:rsidP="00593B5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Cattle to be Shown by Exhibitor</w:t>
      </w:r>
    </w:p>
    <w:p w14:paraId="0000001A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B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Name:________________________________________DOB:__________</w:t>
      </w:r>
    </w:p>
    <w:p w14:paraId="0000001C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D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 Class:___________________</w:t>
      </w:r>
    </w:p>
    <w:p w14:paraId="0000001E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000001F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Name:________________________________________DOB:__________</w:t>
      </w:r>
    </w:p>
    <w:p w14:paraId="00000020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1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 Class:___________________</w:t>
      </w:r>
    </w:p>
    <w:p w14:paraId="00000022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0000023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Name:________________________________________DOB:__________</w:t>
      </w:r>
    </w:p>
    <w:p w14:paraId="00000024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5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 Class:___________________</w:t>
      </w:r>
    </w:p>
    <w:p w14:paraId="00000026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** If showing more cattle than can fit here, please attach needed information </w:t>
      </w:r>
    </w:p>
    <w:p w14:paraId="00000028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 the cattle being shown.</w:t>
      </w:r>
    </w:p>
    <w:p w14:paraId="00000029" w14:textId="77777777" w:rsidR="00640109" w:rsidRPr="00233D1C" w:rsidRDefault="0064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2A" w14:textId="357FA7C8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Exhibitors </w:t>
      </w:r>
      <w:r w:rsidR="001A2EC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2EC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attle can arrive at the Fairgrounds on Sunday and spend the night. </w:t>
      </w:r>
    </w:p>
    <w:p w14:paraId="0000002B" w14:textId="58CEF03F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Cattle must be supervised at all tim</w:t>
      </w:r>
      <w:r w:rsidR="0059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es. </w:t>
      </w:r>
    </w:p>
    <w:sectPr w:rsidR="00640109">
      <w:pgSz w:w="12240" w:h="15840"/>
      <w:pgMar w:top="1152" w:right="864" w:bottom="115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09"/>
    <w:rsid w:val="000B22B2"/>
    <w:rsid w:val="00110DBC"/>
    <w:rsid w:val="00163D93"/>
    <w:rsid w:val="001A2EC6"/>
    <w:rsid w:val="00233D1C"/>
    <w:rsid w:val="00593B5B"/>
    <w:rsid w:val="00640109"/>
    <w:rsid w:val="009F57C4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1CE1"/>
  <w15:docId w15:val="{69BBD31D-9CCE-4C61-8B72-F355FFF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A2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tysmo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Petrin</dc:creator>
  <cp:lastModifiedBy>Belinda Lashway</cp:lastModifiedBy>
  <cp:revision>3</cp:revision>
  <dcterms:created xsi:type="dcterms:W3CDTF">2023-07-18T20:03:00Z</dcterms:created>
  <dcterms:modified xsi:type="dcterms:W3CDTF">2023-07-18T20:30:00Z</dcterms:modified>
</cp:coreProperties>
</file>